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4F3F" w14:textId="1DA0A1F3" w:rsidR="005A14D6" w:rsidRPr="00F062A2" w:rsidRDefault="00E5103C" w:rsidP="00F062A2">
      <w:pPr>
        <w:pStyle w:val="Otsikko1"/>
      </w:pPr>
      <w:r w:rsidRPr="00F062A2">
        <w:t>Kumppanuuden juhlavuosi – ohjeita someviestintään</w:t>
      </w:r>
    </w:p>
    <w:p w14:paraId="3671997B" w14:textId="3F19D1FC" w:rsidR="00E5103C" w:rsidRPr="00F062A2" w:rsidRDefault="00E5103C">
      <w:pPr>
        <w:rPr>
          <w:rFonts w:ascii="Arial" w:hAnsi="Arial" w:cs="Arial"/>
        </w:rPr>
      </w:pPr>
    </w:p>
    <w:p w14:paraId="14CE7A11" w14:textId="77777777" w:rsidR="00BE23B8" w:rsidRDefault="00E5103C">
      <w:pPr>
        <w:rPr>
          <w:rFonts w:ascii="Arial" w:hAnsi="Arial" w:cs="Arial"/>
        </w:rPr>
      </w:pPr>
      <w:r w:rsidRPr="00F062A2">
        <w:rPr>
          <w:rFonts w:ascii="Arial" w:hAnsi="Arial" w:cs="Arial"/>
        </w:rPr>
        <w:t>Kumppanuuden juhlavuoden oppaastamme löydät tiiviin tietopaketin siitä, mitä kumppanuus on, miten se näkyy juhlavuonna ja miten voit osallistua.</w:t>
      </w:r>
    </w:p>
    <w:p w14:paraId="030AD960" w14:textId="3EDE2B86" w:rsidR="00BE23B8" w:rsidRDefault="00BE23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Kumppanuuslogot,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-pohjat, kuvabannerit ja muu viestintämateriaali löyty</w:t>
      </w:r>
      <w:r w:rsidR="000608F6">
        <w:rPr>
          <w:rFonts w:ascii="Arial" w:hAnsi="Arial" w:cs="Arial"/>
        </w:rPr>
        <w:t>vät</w:t>
      </w:r>
      <w:r>
        <w:rPr>
          <w:rFonts w:ascii="Arial" w:hAnsi="Arial" w:cs="Arial"/>
        </w:rPr>
        <w:t xml:space="preserve"> </w:t>
      </w:r>
      <w:r w:rsidR="006E5A8C">
        <w:rPr>
          <w:rFonts w:ascii="Arial" w:hAnsi="Arial" w:cs="Arial"/>
        </w:rPr>
        <w:t xml:space="preserve">Kumppanuuden juhlavuoden alasivulta </w:t>
      </w:r>
      <w:proofErr w:type="spellStart"/>
      <w:r w:rsidR="006E5A8C">
        <w:rPr>
          <w:rFonts w:ascii="Arial" w:hAnsi="Arial" w:cs="Arial"/>
        </w:rPr>
        <w:t>verkkosivullame</w:t>
      </w:r>
      <w:proofErr w:type="spellEnd"/>
      <w:r w:rsidR="006E5A8C">
        <w:rPr>
          <w:rFonts w:ascii="Arial" w:hAnsi="Arial" w:cs="Arial"/>
        </w:rPr>
        <w:t>. Tutustuthan myös siihen:</w:t>
      </w:r>
    </w:p>
    <w:p w14:paraId="4834255F" w14:textId="0567721F" w:rsidR="00E5103C" w:rsidRDefault="00000000">
      <w:pPr>
        <w:rPr>
          <w:rFonts w:ascii="Arial" w:hAnsi="Arial" w:cs="Arial"/>
        </w:rPr>
      </w:pPr>
      <w:hyperlink r:id="rId4" w:history="1">
        <w:r w:rsidR="00F062A2" w:rsidRPr="003437DE">
          <w:rPr>
            <w:rStyle w:val="Hyperlinkki"/>
            <w:rFonts w:ascii="Arial" w:hAnsi="Arial" w:cs="Arial"/>
          </w:rPr>
          <w:t>https://varsinais-suomi.fi/kumppanuudenjuhlavuosi</w:t>
        </w:r>
      </w:hyperlink>
    </w:p>
    <w:p w14:paraId="0A7CC8ED" w14:textId="77777777" w:rsidR="00F062A2" w:rsidRPr="00F062A2" w:rsidRDefault="00F062A2">
      <w:pPr>
        <w:rPr>
          <w:rFonts w:ascii="Arial" w:hAnsi="Arial" w:cs="Arial"/>
        </w:rPr>
      </w:pPr>
    </w:p>
    <w:p w14:paraId="4E5B29DB" w14:textId="77777777" w:rsidR="000608F6" w:rsidRDefault="00E5103C">
      <w:pPr>
        <w:rPr>
          <w:rFonts w:ascii="Arial" w:hAnsi="Arial" w:cs="Arial"/>
        </w:rPr>
      </w:pPr>
      <w:r w:rsidRPr="00F062A2">
        <w:rPr>
          <w:rFonts w:ascii="Arial" w:hAnsi="Arial" w:cs="Arial"/>
        </w:rPr>
        <w:t xml:space="preserve">Toivomme, että kumppanimme jakavat aktiivisesti </w:t>
      </w:r>
      <w:r w:rsidR="00F062A2" w:rsidRPr="00F062A2">
        <w:rPr>
          <w:rFonts w:ascii="Arial" w:hAnsi="Arial" w:cs="Arial"/>
        </w:rPr>
        <w:t xml:space="preserve">omissa some-kanavissaan </w:t>
      </w:r>
      <w:r w:rsidRPr="00F062A2">
        <w:rPr>
          <w:rFonts w:ascii="Arial" w:hAnsi="Arial" w:cs="Arial"/>
        </w:rPr>
        <w:t xml:space="preserve">heti vuoden alussa ja mielellään myös pitkin vuotta juhlavuoteen liittyvää sisältöä. </w:t>
      </w:r>
    </w:p>
    <w:p w14:paraId="6920EA61" w14:textId="6C387E88" w:rsidR="00E5103C" w:rsidRPr="00F062A2" w:rsidRDefault="00F062A2">
      <w:pPr>
        <w:rPr>
          <w:rFonts w:ascii="Arial" w:hAnsi="Arial" w:cs="Arial"/>
        </w:rPr>
      </w:pPr>
      <w:r>
        <w:rPr>
          <w:rFonts w:ascii="Arial" w:hAnsi="Arial" w:cs="Arial"/>
        </w:rPr>
        <w:t>Alkuvuodesta rummutamme ylipäätään sitä, että tällainen juhlavuosi on käynnistynyt, joten teethän sinäkin tällaisen yleisen juhlavuosipostauksen oman organisaatiosi tileiltä.</w:t>
      </w:r>
    </w:p>
    <w:p w14:paraId="746DC97E" w14:textId="5F608294" w:rsidR="00E5103C" w:rsidRDefault="00E5103C">
      <w:pPr>
        <w:rPr>
          <w:rFonts w:ascii="Arial" w:hAnsi="Arial" w:cs="Arial"/>
        </w:rPr>
      </w:pPr>
      <w:r w:rsidRPr="00F062A2">
        <w:rPr>
          <w:rFonts w:ascii="Arial" w:hAnsi="Arial" w:cs="Arial"/>
        </w:rPr>
        <w:t>Käytä somessa valmiita kuva- ja viestipohjiamme ja logojamme, sekä ydinviestejämme ja aihetunnisteita.</w:t>
      </w:r>
    </w:p>
    <w:p w14:paraId="71BCF79D" w14:textId="63A6555B" w:rsidR="00F062A2" w:rsidRDefault="00F062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Powerpoint-muodossa löytyy muutama </w:t>
      </w:r>
      <w:r w:rsidR="00B17154">
        <w:rPr>
          <w:rFonts w:ascii="Arial" w:hAnsi="Arial" w:cs="Arial"/>
        </w:rPr>
        <w:t xml:space="preserve">vaihtoehtoinen </w:t>
      </w:r>
      <w:r>
        <w:rPr>
          <w:rFonts w:ascii="Arial" w:hAnsi="Arial" w:cs="Arial"/>
        </w:rPr>
        <w:t>dia, joihin voit lisätä omaa tekstiä ja tallentaa ne sitten</w:t>
      </w:r>
      <w:r w:rsidR="00372DF5">
        <w:rPr>
          <w:rFonts w:ascii="Arial" w:hAnsi="Arial" w:cs="Arial"/>
        </w:rPr>
        <w:t xml:space="preserve"> erillisinä kuvina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png-</w:t>
      </w:r>
      <w:proofErr w:type="spellEnd"/>
      <w:r>
        <w:rPr>
          <w:rFonts w:ascii="Arial" w:hAnsi="Arial" w:cs="Arial"/>
        </w:rPr>
        <w:t xml:space="preserve"> tai jpg-muodossa ja jakaa somessa. Tai voit halutessasi käyttää valmista kuvaa ilman muokkauksia, kuten täss</w:t>
      </w:r>
      <w:r w:rsidR="00CF4171">
        <w:rPr>
          <w:rFonts w:ascii="Arial" w:hAnsi="Arial" w:cs="Arial"/>
        </w:rPr>
        <w:t>ä esimerkissä.</w:t>
      </w:r>
    </w:p>
    <w:p w14:paraId="6B1AC5D6" w14:textId="57A94915" w:rsidR="00F062A2" w:rsidRDefault="00F062A2" w:rsidP="00F062A2">
      <w:pPr>
        <w:pStyle w:val="NormaaliWWW"/>
      </w:pPr>
      <w:r>
        <w:rPr>
          <w:noProof/>
        </w:rPr>
        <w:drawing>
          <wp:inline distT="0" distB="0" distL="0" distR="0" wp14:anchorId="5E6BDD6F" wp14:editId="38E820DC">
            <wp:extent cx="2171700" cy="21717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41E55" w14:textId="77777777" w:rsidR="00F062A2" w:rsidRPr="00F062A2" w:rsidRDefault="00F062A2">
      <w:pPr>
        <w:rPr>
          <w:rFonts w:ascii="Arial" w:hAnsi="Arial" w:cs="Arial"/>
        </w:rPr>
      </w:pPr>
    </w:p>
    <w:p w14:paraId="03D28D16" w14:textId="3432DBD7" w:rsidR="00E5103C" w:rsidRPr="00F062A2" w:rsidRDefault="00CF4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Valmiiden tekstien </w:t>
      </w:r>
      <w:r w:rsidR="00E5103C" w:rsidRPr="00F062A2">
        <w:rPr>
          <w:rFonts w:ascii="Arial" w:hAnsi="Arial" w:cs="Arial"/>
        </w:rPr>
        <w:t xml:space="preserve">oheen voit lisätä </w:t>
      </w:r>
      <w:r>
        <w:rPr>
          <w:rFonts w:ascii="Arial" w:hAnsi="Arial" w:cs="Arial"/>
        </w:rPr>
        <w:t>omaa</w:t>
      </w:r>
      <w:r w:rsidR="001B527E">
        <w:rPr>
          <w:rFonts w:ascii="Arial" w:hAnsi="Arial" w:cs="Arial"/>
        </w:rPr>
        <w:t>, organisaatiosi tyyliin sopivaa</w:t>
      </w:r>
      <w:r>
        <w:rPr>
          <w:rFonts w:ascii="Arial" w:hAnsi="Arial" w:cs="Arial"/>
        </w:rPr>
        <w:t xml:space="preserve"> </w:t>
      </w:r>
      <w:r w:rsidR="001B527E">
        <w:rPr>
          <w:rFonts w:ascii="Arial" w:hAnsi="Arial" w:cs="Arial"/>
        </w:rPr>
        <w:t xml:space="preserve">sisältöä, ja esimerkiksi </w:t>
      </w:r>
      <w:r w:rsidR="00E5103C" w:rsidRPr="00F062A2">
        <w:rPr>
          <w:rFonts w:ascii="Arial" w:hAnsi="Arial" w:cs="Arial"/>
        </w:rPr>
        <w:t xml:space="preserve">tietoja tulevista kumppanuustapahtumistasi tai kumppanuusverkostosi toiminnasta. </w:t>
      </w:r>
    </w:p>
    <w:p w14:paraId="0164343D" w14:textId="7C34BE68" w:rsidR="00E5103C" w:rsidRPr="00F062A2" w:rsidRDefault="00E5103C">
      <w:pPr>
        <w:rPr>
          <w:rFonts w:ascii="Arial" w:hAnsi="Arial" w:cs="Arial"/>
        </w:rPr>
      </w:pPr>
    </w:p>
    <w:p w14:paraId="0E79891B" w14:textId="68DF9F76" w:rsidR="00E5103C" w:rsidRDefault="005C79FD" w:rsidP="00F062A2">
      <w:pPr>
        <w:pStyle w:val="Otsikko2"/>
      </w:pPr>
      <w:r>
        <w:t>Kopioi</w:t>
      </w:r>
      <w:r w:rsidR="00F062A2">
        <w:t xml:space="preserve"> tästä</w:t>
      </w:r>
      <w:r>
        <w:t xml:space="preserve"> valmiit</w:t>
      </w:r>
      <w:r w:rsidR="00F062A2">
        <w:t xml:space="preserve"> ydinviestit postauksiisi: </w:t>
      </w:r>
    </w:p>
    <w:p w14:paraId="4785717B" w14:textId="77777777" w:rsidR="00F062A2" w:rsidRDefault="00F062A2">
      <w:pPr>
        <w:rPr>
          <w:rFonts w:ascii="Arial" w:hAnsi="Arial" w:cs="Arial"/>
        </w:rPr>
      </w:pPr>
    </w:p>
    <w:p w14:paraId="46D895AE" w14:textId="168E95B4" w:rsidR="00F062A2" w:rsidRPr="00F062A2" w:rsidRDefault="00F062A2" w:rsidP="00F062A2">
      <w:pPr>
        <w:pStyle w:val="Otsikko3"/>
      </w:pPr>
      <w:r>
        <w:t>Seliteteksti, j</w:t>
      </w:r>
      <w:r w:rsidR="005C79FD">
        <w:t>onka voit lisätä mukaan kaikkiin postauksiin ja tapahtumailmoituksiin:</w:t>
      </w:r>
    </w:p>
    <w:p w14:paraId="3F4757EF" w14:textId="77777777" w:rsidR="00F062A2" w:rsidRDefault="00F062A2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</w:p>
    <w:p w14:paraId="23ECEAD7" w14:textId="109856D1" w:rsidR="00E5103C" w:rsidRPr="00F062A2" w:rsidRDefault="00E5103C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  <w:r w:rsidRPr="00F062A2">
        <w:rPr>
          <w:rFonts w:ascii="Arial" w:hAnsi="Arial" w:cs="Arial"/>
          <w:i/>
          <w:iCs/>
          <w:sz w:val="28"/>
          <w:szCs w:val="28"/>
        </w:rPr>
        <w:t>Kumppanuuden juhlaa!</w:t>
      </w:r>
    </w:p>
    <w:p w14:paraId="2A05E5A0" w14:textId="77777777" w:rsidR="00F062A2" w:rsidRPr="00F062A2" w:rsidRDefault="00F062A2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</w:p>
    <w:p w14:paraId="6D8BC639" w14:textId="6B43FB20" w:rsidR="00E5103C" w:rsidRPr="00F062A2" w:rsidRDefault="00E5103C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  <w:r w:rsidRPr="00F062A2">
        <w:rPr>
          <w:rFonts w:ascii="Arial" w:hAnsi="Arial" w:cs="Arial"/>
          <w:i/>
          <w:iCs/>
          <w:sz w:val="28"/>
          <w:szCs w:val="28"/>
        </w:rPr>
        <w:lastRenderedPageBreak/>
        <w:t>Vuosi 2024 on varsinaissuomalaisen kumppanuustyön 10-vuotisjuhlavuosi.</w:t>
      </w:r>
    </w:p>
    <w:p w14:paraId="306AA755" w14:textId="2267EC07" w:rsidR="00E5103C" w:rsidRDefault="00E5103C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  <w:r w:rsidRPr="00F062A2">
        <w:rPr>
          <w:rFonts w:ascii="Arial" w:hAnsi="Arial" w:cs="Arial"/>
          <w:i/>
          <w:iCs/>
          <w:sz w:val="28"/>
          <w:szCs w:val="28"/>
        </w:rPr>
        <w:t>Silloin juhlitaan ihmisiä ja verkostoja, jotka yhdessä toteuttavat maakuntastrategiaa Varsinais-Suomessa.</w:t>
      </w:r>
    </w:p>
    <w:p w14:paraId="07D68876" w14:textId="4C3DC805" w:rsidR="00F062A2" w:rsidRDefault="00F062A2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</w:p>
    <w:p w14:paraId="792F47A6" w14:textId="6ACD83F0" w:rsidR="00F062A2" w:rsidRPr="00F062A2" w:rsidRDefault="00F062A2" w:rsidP="00F062A2">
      <w:pPr>
        <w:pStyle w:val="Otsikko3"/>
      </w:pPr>
      <w:r w:rsidRPr="00F062A2">
        <w:t>Kutsu/ kehote tulla mukaan</w:t>
      </w:r>
      <w:r>
        <w:t>:</w:t>
      </w:r>
      <w:r w:rsidRPr="00F062A2">
        <w:t xml:space="preserve"> </w:t>
      </w:r>
    </w:p>
    <w:p w14:paraId="23276E1B" w14:textId="3AB7D056" w:rsidR="00E5103C" w:rsidRPr="00F062A2" w:rsidRDefault="00E5103C" w:rsidP="00F062A2">
      <w:pPr>
        <w:pStyle w:val="Otsikko3"/>
      </w:pPr>
    </w:p>
    <w:p w14:paraId="38C03481" w14:textId="676742B0" w:rsidR="00E5103C" w:rsidRPr="00F062A2" w:rsidRDefault="00E5103C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  <w:r w:rsidRPr="00F062A2">
        <w:rPr>
          <w:rFonts w:ascii="Arial" w:hAnsi="Arial" w:cs="Arial"/>
          <w:i/>
          <w:iCs/>
          <w:sz w:val="28"/>
          <w:szCs w:val="28"/>
        </w:rPr>
        <w:t>Järjestetään yhdessä vuoden mittaiset synttärit - tapahtumien ja kohtaamisten vuosi!</w:t>
      </w:r>
    </w:p>
    <w:p w14:paraId="1F09F246" w14:textId="77777777" w:rsidR="00F062A2" w:rsidRPr="00F062A2" w:rsidRDefault="00F062A2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</w:p>
    <w:p w14:paraId="7F7639EB" w14:textId="3F46ED49" w:rsidR="00E5103C" w:rsidRPr="00F062A2" w:rsidRDefault="00E5103C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  <w:r w:rsidRPr="00F062A2">
        <w:rPr>
          <w:rFonts w:ascii="Arial" w:hAnsi="Arial" w:cs="Arial"/>
          <w:i/>
          <w:iCs/>
          <w:sz w:val="28"/>
          <w:szCs w:val="28"/>
        </w:rPr>
        <w:t>Näytään, kokoonnutaan, innostutaan, löydetään uutta ja vahvistetaan vanhaa.</w:t>
      </w:r>
    </w:p>
    <w:p w14:paraId="27D34C5A" w14:textId="77777777" w:rsidR="00F062A2" w:rsidRPr="00F062A2" w:rsidRDefault="00F062A2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</w:p>
    <w:p w14:paraId="6291814A" w14:textId="694B8FA9" w:rsidR="00E5103C" w:rsidRDefault="00E5103C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  <w:r w:rsidRPr="00F062A2">
        <w:rPr>
          <w:rFonts w:ascii="Arial" w:hAnsi="Arial" w:cs="Arial"/>
          <w:i/>
          <w:iCs/>
          <w:sz w:val="28"/>
          <w:szCs w:val="28"/>
        </w:rPr>
        <w:t>Olethan mukana!</w:t>
      </w:r>
    </w:p>
    <w:p w14:paraId="12D341CE" w14:textId="4D903588" w:rsidR="00F062A2" w:rsidRDefault="00F062A2" w:rsidP="00F062A2">
      <w:pPr>
        <w:pStyle w:val="Eivli"/>
        <w:rPr>
          <w:rFonts w:ascii="Arial" w:hAnsi="Arial" w:cs="Arial"/>
          <w:i/>
          <w:iCs/>
          <w:sz w:val="28"/>
          <w:szCs w:val="28"/>
        </w:rPr>
      </w:pPr>
    </w:p>
    <w:p w14:paraId="30627700" w14:textId="655F6063" w:rsidR="00F062A2" w:rsidRPr="00F062A2" w:rsidRDefault="00F062A2" w:rsidP="00F062A2">
      <w:pPr>
        <w:pStyle w:val="Eivli"/>
        <w:rPr>
          <w:rFonts w:ascii="Arial" w:hAnsi="Arial" w:cs="Arial"/>
          <w:sz w:val="28"/>
          <w:szCs w:val="28"/>
        </w:rPr>
      </w:pPr>
      <w:r w:rsidRPr="00F062A2">
        <w:rPr>
          <w:rFonts w:ascii="Arial" w:hAnsi="Arial" w:cs="Arial"/>
          <w:sz w:val="28"/>
          <w:szCs w:val="28"/>
        </w:rPr>
        <w:t>Lisää somepostauksiisi aina aihetunnisteet</w:t>
      </w:r>
      <w:r>
        <w:rPr>
          <w:rFonts w:ascii="Arial" w:hAnsi="Arial" w:cs="Arial"/>
          <w:sz w:val="28"/>
          <w:szCs w:val="28"/>
        </w:rPr>
        <w:t>:</w:t>
      </w:r>
    </w:p>
    <w:p w14:paraId="732276F2" w14:textId="77777777" w:rsidR="00F062A2" w:rsidRPr="00F062A2" w:rsidRDefault="00F062A2" w:rsidP="00F062A2">
      <w:pPr>
        <w:pStyle w:val="Eivli"/>
        <w:rPr>
          <w:rFonts w:ascii="Arial" w:hAnsi="Arial" w:cs="Arial"/>
          <w:sz w:val="28"/>
          <w:szCs w:val="28"/>
        </w:rPr>
      </w:pPr>
    </w:p>
    <w:p w14:paraId="651EEF16" w14:textId="7D511A89" w:rsidR="00F062A2" w:rsidRPr="00F062A2" w:rsidRDefault="00F062A2" w:rsidP="00F062A2">
      <w:pPr>
        <w:pStyle w:val="Eivli"/>
        <w:rPr>
          <w:rFonts w:ascii="Arial" w:hAnsi="Arial" w:cs="Arial"/>
          <w:sz w:val="28"/>
          <w:szCs w:val="28"/>
        </w:rPr>
      </w:pPr>
      <w:r w:rsidRPr="00F062A2">
        <w:rPr>
          <w:rFonts w:ascii="Arial" w:hAnsi="Arial" w:cs="Arial"/>
          <w:sz w:val="28"/>
          <w:szCs w:val="28"/>
        </w:rPr>
        <w:t>#vskumppanuus10 (tämä vähintään aina, muut jos mahtuvat mukaan)</w:t>
      </w:r>
    </w:p>
    <w:p w14:paraId="3189001C" w14:textId="4F9B55B8" w:rsidR="00F062A2" w:rsidRPr="00F062A2" w:rsidRDefault="00F062A2" w:rsidP="00F062A2">
      <w:pPr>
        <w:pStyle w:val="Eivli"/>
        <w:rPr>
          <w:rFonts w:ascii="Arial" w:hAnsi="Arial" w:cs="Arial"/>
          <w:sz w:val="28"/>
          <w:szCs w:val="28"/>
        </w:rPr>
      </w:pPr>
      <w:r w:rsidRPr="00F062A2">
        <w:rPr>
          <w:rFonts w:ascii="Arial" w:hAnsi="Arial" w:cs="Arial"/>
          <w:sz w:val="28"/>
          <w:szCs w:val="28"/>
        </w:rPr>
        <w:t>#kumppanuudenjuhlaa</w:t>
      </w:r>
    </w:p>
    <w:p w14:paraId="15346630" w14:textId="1701A011" w:rsidR="00F062A2" w:rsidRDefault="00F062A2" w:rsidP="00F062A2">
      <w:pPr>
        <w:pStyle w:val="Eivli"/>
        <w:rPr>
          <w:rFonts w:ascii="Arial" w:hAnsi="Arial" w:cs="Arial"/>
          <w:sz w:val="28"/>
          <w:szCs w:val="28"/>
        </w:rPr>
      </w:pPr>
      <w:r w:rsidRPr="00F062A2">
        <w:rPr>
          <w:rFonts w:ascii="Arial" w:hAnsi="Arial" w:cs="Arial"/>
          <w:sz w:val="28"/>
          <w:szCs w:val="28"/>
        </w:rPr>
        <w:t>#täyskymppi</w:t>
      </w:r>
    </w:p>
    <w:p w14:paraId="34666772" w14:textId="579B4DE4" w:rsidR="00F062A2" w:rsidRDefault="00F062A2" w:rsidP="00F062A2">
      <w:pPr>
        <w:pStyle w:val="Eivli"/>
        <w:rPr>
          <w:rFonts w:ascii="Arial" w:hAnsi="Arial" w:cs="Arial"/>
          <w:sz w:val="28"/>
          <w:szCs w:val="28"/>
        </w:rPr>
      </w:pPr>
    </w:p>
    <w:p w14:paraId="7C07F69F" w14:textId="69BE262E" w:rsidR="00F062A2" w:rsidRPr="008F6A00" w:rsidRDefault="00520170" w:rsidP="00F062A2">
      <w:pPr>
        <w:pStyle w:val="Eivli"/>
        <w:rPr>
          <w:rFonts w:ascii="Arial" w:hAnsi="Arial" w:cs="Arial"/>
        </w:rPr>
      </w:pPr>
      <w:r w:rsidRPr="008F6A00">
        <w:rPr>
          <w:rFonts w:ascii="Arial" w:hAnsi="Arial" w:cs="Arial"/>
        </w:rPr>
        <w:t xml:space="preserve">Seuraathan aktiivisesti kanaviamme, sillä helmikuussa aloitamme myös </w:t>
      </w:r>
      <w:r w:rsidR="008F6A00" w:rsidRPr="008F6A00">
        <w:rPr>
          <w:rFonts w:ascii="Arial" w:hAnsi="Arial" w:cs="Arial"/>
        </w:rPr>
        <w:t xml:space="preserve">kumppanuusverkostojen ja niiden vetäjien esittelyt ja toivomme, että kumppanimme jakavat myös näitä esittelyjä omissa kanavissaan eteenpäin. </w:t>
      </w:r>
    </w:p>
    <w:sectPr w:rsidR="00F062A2" w:rsidRPr="008F6A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3C"/>
    <w:rsid w:val="000608F6"/>
    <w:rsid w:val="001B527E"/>
    <w:rsid w:val="00372DF5"/>
    <w:rsid w:val="004F02A5"/>
    <w:rsid w:val="00520170"/>
    <w:rsid w:val="005C79FD"/>
    <w:rsid w:val="006E5A8C"/>
    <w:rsid w:val="008F6A00"/>
    <w:rsid w:val="009B1371"/>
    <w:rsid w:val="00A6042D"/>
    <w:rsid w:val="00B062B6"/>
    <w:rsid w:val="00B17154"/>
    <w:rsid w:val="00BE23B8"/>
    <w:rsid w:val="00CC5626"/>
    <w:rsid w:val="00CF4171"/>
    <w:rsid w:val="00E5103C"/>
    <w:rsid w:val="00F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F03"/>
  <w15:chartTrackingRefBased/>
  <w15:docId w15:val="{CFC0C3AE-7F03-481A-B505-E7ABEB3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06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06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06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062A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F06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F062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62A2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F0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06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062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arsinais-suomi.fi/kumppanuudenjuhlavuos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Stjernberg Kirsi</dc:creator>
  <cp:keywords/>
  <dc:description/>
  <cp:lastModifiedBy>Stjernberg Kirsi</cp:lastModifiedBy>
  <cp:revision>13</cp:revision>
  <dcterms:created xsi:type="dcterms:W3CDTF">2024-01-03T13:14:00Z</dcterms:created>
  <dcterms:modified xsi:type="dcterms:W3CDTF">2024-01-04T12:09:00Z</dcterms:modified>
</cp:coreProperties>
</file>